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5BC1" w14:textId="6CA4DE53" w:rsidR="00E84900" w:rsidRDefault="00E84900" w:rsidP="00362FDD">
      <w:pPr>
        <w:jc w:val="center"/>
      </w:pPr>
      <w:r>
        <w:t xml:space="preserve">Přehled činnosti JSDH Javorník za uplynulý měsíc srpen </w:t>
      </w:r>
    </w:p>
    <w:p w14:paraId="715FCCE3" w14:textId="0C26C58A" w:rsidR="00362FDD" w:rsidRDefault="00362FDD" w:rsidP="00362FDD">
      <w:pPr>
        <w:jc w:val="both"/>
      </w:pPr>
      <w:r>
        <w:t>Druhý měsíc prázdnin nám stejně jako červenec nadělil pořádnou porci práce. Tak jako v červenci jsme zasahovali u 8 mimořádných událostí. Dokonce jsme byl</w:t>
      </w:r>
      <w:r w:rsidR="005B4DFD">
        <w:t>i</w:t>
      </w:r>
      <w:r>
        <w:t xml:space="preserve"> požádání o pomoc s likvidací rozsáhlého požáru lesa v Národním parku České Švýcarsko. Již bylo nachystáno jedno vozidlo se 4 hasiči, když bylo koordinátorem nasazení jednotek PO rozhodnuto, že další odřad hasičů z Olomouckého kraje již na místo nepojede z důvodu likvidace požáru v sektoru, kde byly jednotky z Olomouckého kraje nasazeny</w:t>
      </w:r>
      <w:r w:rsidR="00A1252B">
        <w:t xml:space="preserve">, </w:t>
      </w:r>
      <w:r>
        <w:t>a tudíž se jednotky, které jsme měli stří</w:t>
      </w:r>
      <w:r w:rsidR="00A1252B">
        <w:t>d</w:t>
      </w:r>
      <w:r>
        <w:t>at, vracely zpět na své základny. První dvě události v srpnu jsme řešili nedaleko od sebe na ulici Lidické. Šlo o likvidaci obtížného hmyzu. V prvním případě hmyz ohrožoval klienty Domova pokojného stáří sv. Františka</w:t>
      </w:r>
      <w:r w:rsidR="0016310E">
        <w:t xml:space="preserve"> 2. srpna. O den později pak likvidujeme hmyz nedaleko budovy Úřadu práce. Třetí den v řadě pak vyjíždíme na ulici Míru, kde došlo k nehodě osobního vozidla, které porazilo lampu veřejného osvětlení. Místo nehody jsme zabezpečili. Posádka vozidla vyvázla z nehody bez zranění. Po vyšetření nehody bylo provedeno naložení vozidla na odtah a uklizeno místo nehody. Lampa byla odřezána a místo také zajištěno. Na místě s námi zasahovala také jednotka HZS Jeseník. V úterý 9. srpna dopoledne vyjíždíme do Bernartic, odkud byl hlášen požár lisu na slámu v areálu tamního zemědělského družstva. Po příjezdu na místo byl lis zcela zasažen plameny. Na likvidaci požáru jsme nasadili vysokotlaký proud a plameny uhasili. Na místo se ještě dostavily jednotky SDH Vidnava a HZS Jeseník. Ve středu 17. srpna krátce před desátou hodinou večer vyjíždíme k ohlášenému požáru travního porostu u silnice vedoucí z Javorníku na Travnou. Po příjezdu na místo bylo zjištěno, že došlo k pádu stromu na dráty vysokého napětí</w:t>
      </w:r>
      <w:r w:rsidR="00000D20">
        <w:t xml:space="preserve"> a po jejich přetržení a pádu na zem došlo k zahoření porostu u silnice. Místo události bylo zabezpečeno. Hasit jsme mohli začít až po příjezdu pracovníků </w:t>
      </w:r>
      <w:proofErr w:type="spellStart"/>
      <w:r w:rsidR="00000D20">
        <w:t>ČEZu</w:t>
      </w:r>
      <w:proofErr w:type="spellEnd"/>
      <w:r w:rsidR="00000D20">
        <w:t>, kteří nám potvrdili, že vedení je vypnuté. Dále j</w:t>
      </w:r>
      <w:r w:rsidR="007A45EA">
        <w:t>sme rozřezali strom, který ležel</w:t>
      </w:r>
      <w:r w:rsidR="00000D20">
        <w:t xml:space="preserve"> na vodičích</w:t>
      </w:r>
      <w:r w:rsidR="007A45EA">
        <w:t>,</w:t>
      </w:r>
      <w:r w:rsidR="00000D20">
        <w:t xml:space="preserve"> a následně bylo místo předáno poruchové službě. S námi na místě ještě zasahovali hasiči z Jeseníku. O dva dny později vyjíždíme odpoledne k nahlášené dopravní nehodě s nutností vyproštění osob do Bernartic. Po příjezdu na místo zde již zasahovala místní jednotka, která provedla vyproštění zraněné osoby a předala ji do péče zdravotníků</w:t>
      </w:r>
      <w:r w:rsidR="007A45EA">
        <w:t>m</w:t>
      </w:r>
      <w:r w:rsidR="00000D20">
        <w:t>. Pro nás na místě již žádná práce nebyla, a proto jsme se po příjezdu jednotky HZS Jeseník, odebrali zpět na svou základnu. O další dva dny později</w:t>
      </w:r>
      <w:r w:rsidR="007A45EA">
        <w:t xml:space="preserve"> (neděle 21. 8.)</w:t>
      </w:r>
      <w:r w:rsidR="00000D20">
        <w:t xml:space="preserve"> vyjíždíme ke dvěma posledním událostem</w:t>
      </w:r>
      <w:r w:rsidR="007A45EA">
        <w:t xml:space="preserve"> tohoto měsíce</w:t>
      </w:r>
      <w:r w:rsidR="00000D20">
        <w:t>, tentokráte spojený</w:t>
      </w:r>
      <w:r w:rsidR="00A1252B">
        <w:t>mi</w:t>
      </w:r>
      <w:r w:rsidR="00000D20">
        <w:t xml:space="preserve"> s rozmary počasí. V prvním případě vyjíždíme na ulici Fučíkovu, kde čerpáme vodu ze sklepa rodinného domu. To bylo krátce po poledni. </w:t>
      </w:r>
      <w:r w:rsidR="001B5AD6">
        <w:t>K druhé události vyjíždíme krátce před 19</w:t>
      </w:r>
      <w:r w:rsidR="00A1252B">
        <w:t>.</w:t>
      </w:r>
      <w:r w:rsidR="001B5AD6">
        <w:t xml:space="preserve"> hodinou do Zálesí, kde padl strom přes cestu. Strom před naším příjezdem již stačil někdo rozřezat. My alespoň provedli úklid silnice a následně jsme se vrátili zpět na základnu. </w:t>
      </w:r>
    </w:p>
    <w:p w14:paraId="61B7EE26" w14:textId="49617491" w:rsidR="00E84900" w:rsidRDefault="00E84900" w:rsidP="00362FDD">
      <w:pPr>
        <w:jc w:val="both"/>
      </w:pPr>
      <w:r>
        <w:t>MT</w:t>
      </w:r>
    </w:p>
    <w:sectPr w:rsidR="00E84900" w:rsidSect="0014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DD"/>
    <w:rsid w:val="00000D20"/>
    <w:rsid w:val="00145C8C"/>
    <w:rsid w:val="0016310E"/>
    <w:rsid w:val="001B5AD6"/>
    <w:rsid w:val="00362FDD"/>
    <w:rsid w:val="005B4DFD"/>
    <w:rsid w:val="007A45EA"/>
    <w:rsid w:val="00A1252B"/>
    <w:rsid w:val="00E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712A"/>
  <w15:docId w15:val="{DC349F05-173F-4023-8906-1753373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2</cp:revision>
  <dcterms:created xsi:type="dcterms:W3CDTF">2022-09-15T12:53:00Z</dcterms:created>
  <dcterms:modified xsi:type="dcterms:W3CDTF">2022-09-15T12:53:00Z</dcterms:modified>
</cp:coreProperties>
</file>